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FF" w:rsidRPr="00CA28CF" w:rsidRDefault="00EA01FF" w:rsidP="00EA01FF">
      <w:pPr>
        <w:rPr>
          <w:b/>
          <w:sz w:val="32"/>
          <w:lang w:val="fr-BE"/>
        </w:rPr>
      </w:pPr>
      <w:r w:rsidRPr="00CA28CF">
        <w:rPr>
          <w:b/>
          <w:sz w:val="32"/>
          <w:lang w:val="fr-BE"/>
        </w:rPr>
        <w:t>Quel temps fait-il aujourd’hui?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01FF" w:rsidTr="00B0649F"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proofErr w:type="spellStart"/>
            <w:r w:rsidRPr="00FD5CCA">
              <w:rPr>
                <w:sz w:val="32"/>
              </w:rPr>
              <w:t>Il</w:t>
            </w:r>
            <w:proofErr w:type="spellEnd"/>
            <w:r w:rsidRPr="00FD5CCA">
              <w:rPr>
                <w:sz w:val="32"/>
              </w:rPr>
              <w:t xml:space="preserve"> fait…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proofErr w:type="spellStart"/>
            <w:r w:rsidRPr="00FD5CCA">
              <w:rPr>
                <w:sz w:val="32"/>
              </w:rPr>
              <w:t>Il</w:t>
            </w:r>
            <w:proofErr w:type="spellEnd"/>
            <w:r w:rsidRPr="00FD5CCA">
              <w:rPr>
                <w:sz w:val="32"/>
              </w:rPr>
              <w:t xml:space="preserve"> fait…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proofErr w:type="spellStart"/>
            <w:r w:rsidRPr="00FD5CCA">
              <w:rPr>
                <w:sz w:val="32"/>
              </w:rPr>
              <w:t>Il</w:t>
            </w:r>
            <w:proofErr w:type="spellEnd"/>
            <w:r w:rsidRPr="00FD5CCA">
              <w:rPr>
                <w:sz w:val="32"/>
              </w:rPr>
              <w:t xml:space="preserve"> fait…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proofErr w:type="spellStart"/>
            <w:r w:rsidRPr="00FD5CCA">
              <w:rPr>
                <w:sz w:val="32"/>
              </w:rPr>
              <w:t>Il</w:t>
            </w:r>
            <w:proofErr w:type="spellEnd"/>
            <w:r w:rsidRPr="00FD5CCA">
              <w:rPr>
                <w:sz w:val="32"/>
              </w:rPr>
              <w:t xml:space="preserve"> fait…</w:t>
            </w:r>
          </w:p>
        </w:tc>
      </w:tr>
      <w:tr w:rsidR="00EA01FF" w:rsidTr="00B0649F">
        <w:tc>
          <w:tcPr>
            <w:tcW w:w="2303" w:type="dxa"/>
          </w:tcPr>
          <w:p w:rsidR="00EA01FF" w:rsidRDefault="00EA01FF" w:rsidP="00B0649F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0" locked="0" layoutInCell="1" allowOverlap="1" wp14:anchorId="654413F9" wp14:editId="7FBF2C31">
                  <wp:simplePos x="0" y="0"/>
                  <wp:positionH relativeFrom="column">
                    <wp:posOffset>76982</wp:posOffset>
                  </wp:positionH>
                  <wp:positionV relativeFrom="paragraph">
                    <wp:posOffset>38735</wp:posOffset>
                  </wp:positionV>
                  <wp:extent cx="1195754" cy="1288117"/>
                  <wp:effectExtent l="0" t="0" r="0" b="7620"/>
                  <wp:wrapNone/>
                  <wp:docPr id="129" name="irc_mi" descr="Afbeeldingsresultaat voor 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54" cy="1288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01FF" w:rsidRDefault="00EA01FF" w:rsidP="00B0649F"/>
          <w:p w:rsidR="00EA01FF" w:rsidRDefault="00EA01FF" w:rsidP="00B0649F"/>
          <w:p w:rsidR="00EA01FF" w:rsidRDefault="00EA01FF" w:rsidP="00B0649F"/>
          <w:p w:rsidR="00EA01FF" w:rsidRDefault="00EA01FF" w:rsidP="00B0649F"/>
          <w:p w:rsidR="00EA01FF" w:rsidRDefault="00EA01FF" w:rsidP="00B0649F"/>
          <w:p w:rsidR="00EA01FF" w:rsidRDefault="00EA01FF" w:rsidP="00B0649F"/>
          <w:p w:rsidR="00EA01FF" w:rsidRDefault="00EA01FF" w:rsidP="00B0649F"/>
        </w:tc>
        <w:tc>
          <w:tcPr>
            <w:tcW w:w="2303" w:type="dxa"/>
          </w:tcPr>
          <w:p w:rsidR="00EA01FF" w:rsidRDefault="00EA01FF" w:rsidP="00B0649F">
            <w:r w:rsidRPr="00FD5CCA"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640F53DA" wp14:editId="3B10BC5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330200</wp:posOffset>
                  </wp:positionV>
                  <wp:extent cx="895350" cy="499745"/>
                  <wp:effectExtent l="0" t="0" r="0" b="0"/>
                  <wp:wrapNone/>
                  <wp:docPr id="108" name="Afbeelding 16" descr="Afbeeldingsresultaat voor nuages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at voor nuages gri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5CCA">
              <w:rPr>
                <w:noProof/>
                <w:lang w:eastAsia="nl-BE"/>
              </w:rPr>
              <w:drawing>
                <wp:anchor distT="0" distB="0" distL="114300" distR="114300" simplePos="0" relativeHeight="251664384" behindDoc="0" locked="0" layoutInCell="1" allowOverlap="1" wp14:anchorId="0C174AC0" wp14:editId="749B711A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398780</wp:posOffset>
                  </wp:positionV>
                  <wp:extent cx="782955" cy="439420"/>
                  <wp:effectExtent l="0" t="0" r="0" b="0"/>
                  <wp:wrapNone/>
                  <wp:docPr id="109" name="Afbeelding 16" descr="Afbeeldingsresultaat voor nuages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at voor nuages gri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D5CCA">
              <w:rPr>
                <w:noProof/>
                <w:lang w:eastAsia="nl-BE"/>
              </w:rPr>
              <w:drawing>
                <wp:anchor distT="0" distB="0" distL="114300" distR="114300" simplePos="0" relativeHeight="251665408" behindDoc="0" locked="0" layoutInCell="1" allowOverlap="1" wp14:anchorId="0A4EEBFC" wp14:editId="10BFC7A4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675005</wp:posOffset>
                  </wp:positionV>
                  <wp:extent cx="610235" cy="344805"/>
                  <wp:effectExtent l="0" t="0" r="0" b="0"/>
                  <wp:wrapNone/>
                  <wp:docPr id="116" name="Afbeelding 16" descr="Afbeeldingsresultaat voor nuages g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at voor nuages gris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023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EA01FF" w:rsidRDefault="00EA01FF" w:rsidP="00B0649F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285A8EAF" wp14:editId="35209A94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27793</wp:posOffset>
                  </wp:positionV>
                  <wp:extent cx="1072661" cy="1275736"/>
                  <wp:effectExtent l="0" t="0" r="0" b="635"/>
                  <wp:wrapNone/>
                  <wp:docPr id="65" name="irc_mi" descr="Afbeeldingsresultaat voor calo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calo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394" r="48933" b="9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61" cy="1275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</w:tcPr>
          <w:p w:rsidR="00EA01FF" w:rsidRDefault="00EA01FF" w:rsidP="00B0649F"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3ED6F2C9" wp14:editId="572CECBF">
                  <wp:simplePos x="0" y="0"/>
                  <wp:positionH relativeFrom="column">
                    <wp:posOffset>289072</wp:posOffset>
                  </wp:positionH>
                  <wp:positionV relativeFrom="paragraph">
                    <wp:posOffset>64135</wp:posOffset>
                  </wp:positionV>
                  <wp:extent cx="961292" cy="1255634"/>
                  <wp:effectExtent l="0" t="0" r="0" b="1905"/>
                  <wp:wrapNone/>
                  <wp:docPr id="121" name="irc_mi" descr="Afbeeldingsresultaat voor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calo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045" t="7761" r="4592" b="9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92" cy="1255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01FF" w:rsidTr="00B0649F"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r w:rsidRPr="00FD5CCA">
              <w:rPr>
                <w:sz w:val="32"/>
              </w:rPr>
              <w:t>beau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proofErr w:type="spellStart"/>
            <w:r w:rsidRPr="00FD5CCA">
              <w:rPr>
                <w:sz w:val="32"/>
              </w:rPr>
              <w:t>mauvais</w:t>
            </w:r>
            <w:proofErr w:type="spellEnd"/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proofErr w:type="spellStart"/>
            <w:r w:rsidRPr="00FD5CCA">
              <w:rPr>
                <w:sz w:val="32"/>
              </w:rPr>
              <w:t>chaud</w:t>
            </w:r>
            <w:proofErr w:type="spellEnd"/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proofErr w:type="spellStart"/>
            <w:r w:rsidRPr="00FD5CCA">
              <w:rPr>
                <w:sz w:val="32"/>
              </w:rPr>
              <w:t>froid</w:t>
            </w:r>
            <w:proofErr w:type="spellEnd"/>
          </w:p>
        </w:tc>
      </w:tr>
      <w:tr w:rsidR="00EA01FF" w:rsidTr="00B0649F"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r w:rsidRPr="00FD5CCA">
              <w:rPr>
                <w:sz w:val="32"/>
              </w:rPr>
              <w:t>mooi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r w:rsidRPr="00FD5CCA">
              <w:rPr>
                <w:sz w:val="32"/>
              </w:rPr>
              <w:t>slecht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r w:rsidRPr="00FD5CCA">
              <w:rPr>
                <w:sz w:val="32"/>
              </w:rPr>
              <w:t>warm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r>
              <w:rPr>
                <w:sz w:val="32"/>
              </w:rPr>
              <w:t>k</w:t>
            </w:r>
            <w:r w:rsidRPr="00FD5CCA">
              <w:rPr>
                <w:sz w:val="32"/>
              </w:rPr>
              <w:t>oud</w:t>
            </w:r>
          </w:p>
        </w:tc>
      </w:tr>
    </w:tbl>
    <w:p w:rsidR="00EA01FF" w:rsidRDefault="00EA01FF" w:rsidP="00EA01FF"/>
    <w:p w:rsidR="00EA01FF" w:rsidRDefault="00EA01FF" w:rsidP="00EA01FF"/>
    <w:p w:rsidR="00EA01FF" w:rsidRDefault="00EA01FF" w:rsidP="00EA01FF"/>
    <w:p w:rsidR="00EA01FF" w:rsidRPr="00CA28CF" w:rsidRDefault="00EA01FF" w:rsidP="00EA01FF">
      <w:pPr>
        <w:rPr>
          <w:b/>
          <w:sz w:val="32"/>
          <w:lang w:val="fr-BE"/>
        </w:rPr>
      </w:pPr>
      <w:r w:rsidRPr="00CA28CF">
        <w:rPr>
          <w:b/>
          <w:sz w:val="32"/>
          <w:lang w:val="fr-BE"/>
        </w:rPr>
        <w:t>Quel temps fait-il aujourd’hui?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01FF" w:rsidRPr="00CA28CF" w:rsidTr="00B0649F">
        <w:tc>
          <w:tcPr>
            <w:tcW w:w="2303" w:type="dxa"/>
          </w:tcPr>
          <w:p w:rsidR="00EA01FF" w:rsidRPr="00CA28CF" w:rsidRDefault="00EA01FF" w:rsidP="00B0649F">
            <w:pPr>
              <w:rPr>
                <w:lang w:val="fr-BE"/>
              </w:rPr>
            </w:pPr>
          </w:p>
          <w:p w:rsidR="00EA01FF" w:rsidRPr="00CA28CF" w:rsidRDefault="00EA01FF" w:rsidP="00B0649F">
            <w:pPr>
              <w:rPr>
                <w:lang w:val="fr-BE"/>
              </w:rPr>
            </w:pPr>
            <w:r w:rsidRPr="002B679F">
              <w:rPr>
                <w:noProof/>
                <w:lang w:eastAsia="nl-BE"/>
              </w:rPr>
              <w:drawing>
                <wp:anchor distT="0" distB="0" distL="114300" distR="114300" simplePos="0" relativeHeight="251666432" behindDoc="0" locked="0" layoutInCell="1" allowOverlap="1" wp14:anchorId="667CF7EA" wp14:editId="633FBC8C">
                  <wp:simplePos x="0" y="0"/>
                  <wp:positionH relativeFrom="column">
                    <wp:posOffset>26084</wp:posOffset>
                  </wp:positionH>
                  <wp:positionV relativeFrom="paragraph">
                    <wp:posOffset>73611</wp:posOffset>
                  </wp:positionV>
                  <wp:extent cx="1281509" cy="890954"/>
                  <wp:effectExtent l="0" t="0" r="0" b="4445"/>
                  <wp:wrapNone/>
                  <wp:docPr id="92" name="irc_mi" descr="Afbeeldingsresultaat voor reg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reg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1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09" cy="890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01FF" w:rsidRPr="00CA28CF" w:rsidRDefault="00EA01FF" w:rsidP="00B0649F">
            <w:pPr>
              <w:rPr>
                <w:lang w:val="fr-BE"/>
              </w:rPr>
            </w:pPr>
          </w:p>
          <w:p w:rsidR="00EA01FF" w:rsidRPr="00CA28CF" w:rsidRDefault="00EA01FF" w:rsidP="00B0649F">
            <w:pPr>
              <w:rPr>
                <w:lang w:val="fr-BE"/>
              </w:rPr>
            </w:pPr>
          </w:p>
          <w:p w:rsidR="00EA01FF" w:rsidRPr="00CA28CF" w:rsidRDefault="00EA01FF" w:rsidP="00B0649F">
            <w:pPr>
              <w:rPr>
                <w:lang w:val="fr-BE"/>
              </w:rPr>
            </w:pPr>
          </w:p>
          <w:p w:rsidR="00EA01FF" w:rsidRPr="00CA28CF" w:rsidRDefault="00EA01FF" w:rsidP="00B0649F">
            <w:pPr>
              <w:rPr>
                <w:lang w:val="fr-BE"/>
              </w:rPr>
            </w:pPr>
          </w:p>
          <w:p w:rsidR="00EA01FF" w:rsidRPr="00CA28CF" w:rsidRDefault="00EA01FF" w:rsidP="00B0649F">
            <w:pPr>
              <w:rPr>
                <w:lang w:val="fr-BE"/>
              </w:rPr>
            </w:pPr>
          </w:p>
          <w:p w:rsidR="00EA01FF" w:rsidRPr="00CA28CF" w:rsidRDefault="00EA01FF" w:rsidP="00B0649F">
            <w:pPr>
              <w:rPr>
                <w:lang w:val="fr-BE"/>
              </w:rPr>
            </w:pPr>
          </w:p>
        </w:tc>
        <w:tc>
          <w:tcPr>
            <w:tcW w:w="2303" w:type="dxa"/>
          </w:tcPr>
          <w:p w:rsidR="00EA01FF" w:rsidRPr="00CA28CF" w:rsidRDefault="00EA01FF" w:rsidP="00B0649F">
            <w:pPr>
              <w:rPr>
                <w:lang w:val="fr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0528" behindDoc="0" locked="0" layoutInCell="1" allowOverlap="1" wp14:anchorId="1F314052" wp14:editId="3F7D4E20">
                  <wp:simplePos x="0" y="0"/>
                  <wp:positionH relativeFrom="column">
                    <wp:posOffset>-40787</wp:posOffset>
                  </wp:positionH>
                  <wp:positionV relativeFrom="paragraph">
                    <wp:posOffset>9525</wp:posOffset>
                  </wp:positionV>
                  <wp:extent cx="1395095" cy="1371600"/>
                  <wp:effectExtent l="0" t="0" r="0" b="0"/>
                  <wp:wrapNone/>
                  <wp:docPr id="9" name="irc_mi" descr="Afbeeldingsresultaat voor verboden str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verboden streep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B679F"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452AEE47" wp14:editId="1B03ECAB">
                  <wp:simplePos x="0" y="0"/>
                  <wp:positionH relativeFrom="column">
                    <wp:posOffset>-6155</wp:posOffset>
                  </wp:positionH>
                  <wp:positionV relativeFrom="paragraph">
                    <wp:posOffset>243205</wp:posOffset>
                  </wp:positionV>
                  <wp:extent cx="1281509" cy="890954"/>
                  <wp:effectExtent l="0" t="0" r="0" b="4445"/>
                  <wp:wrapNone/>
                  <wp:docPr id="8" name="irc_mi" descr="Afbeeldingsresultaat voor reg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reg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1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09" cy="890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009B0B8E" wp14:editId="5716F93D">
                  <wp:simplePos x="0" y="0"/>
                  <wp:positionH relativeFrom="column">
                    <wp:posOffset>1371601</wp:posOffset>
                  </wp:positionH>
                  <wp:positionV relativeFrom="paragraph">
                    <wp:posOffset>179901</wp:posOffset>
                  </wp:positionV>
                  <wp:extent cx="1477108" cy="1082159"/>
                  <wp:effectExtent l="0" t="0" r="0" b="3810"/>
                  <wp:wrapNone/>
                  <wp:docPr id="97" name="irc_mi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22" cy="108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3" w:type="dxa"/>
          </w:tcPr>
          <w:p w:rsidR="00EA01FF" w:rsidRPr="00CA28CF" w:rsidRDefault="00EA01FF" w:rsidP="00B0649F">
            <w:pPr>
              <w:rPr>
                <w:lang w:val="fr-BE"/>
              </w:rPr>
            </w:pPr>
          </w:p>
        </w:tc>
        <w:tc>
          <w:tcPr>
            <w:tcW w:w="2303" w:type="dxa"/>
          </w:tcPr>
          <w:p w:rsidR="00EA01FF" w:rsidRPr="00CA28CF" w:rsidRDefault="00EA01FF" w:rsidP="00B0649F">
            <w:pPr>
              <w:rPr>
                <w:lang w:val="fr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8480" behindDoc="0" locked="0" layoutInCell="1" allowOverlap="1" wp14:anchorId="27646AE9" wp14:editId="5266321A">
                  <wp:simplePos x="0" y="0"/>
                  <wp:positionH relativeFrom="column">
                    <wp:posOffset>-29357</wp:posOffset>
                  </wp:positionH>
                  <wp:positionV relativeFrom="paragraph">
                    <wp:posOffset>6985</wp:posOffset>
                  </wp:positionV>
                  <wp:extent cx="1395095" cy="1371600"/>
                  <wp:effectExtent l="0" t="0" r="0" b="0"/>
                  <wp:wrapNone/>
                  <wp:docPr id="88" name="irc_mi" descr="Afbeeldingsresultaat voor verboden str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verboden streep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359CF7E5" wp14:editId="61DEEDF9">
                  <wp:simplePos x="0" y="0"/>
                  <wp:positionH relativeFrom="column">
                    <wp:posOffset>-60813</wp:posOffset>
                  </wp:positionH>
                  <wp:positionV relativeFrom="paragraph">
                    <wp:posOffset>179705</wp:posOffset>
                  </wp:positionV>
                  <wp:extent cx="1477010" cy="1082040"/>
                  <wp:effectExtent l="0" t="0" r="0" b="3810"/>
                  <wp:wrapNone/>
                  <wp:docPr id="7" name="irc_mi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1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01FF" w:rsidTr="00B0649F"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Il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pleut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Il</w:t>
            </w:r>
            <w:proofErr w:type="spellEnd"/>
            <w:r>
              <w:rPr>
                <w:sz w:val="32"/>
              </w:rPr>
              <w:t xml:space="preserve"> ne </w:t>
            </w:r>
            <w:proofErr w:type="spellStart"/>
            <w:r>
              <w:rPr>
                <w:sz w:val="32"/>
              </w:rPr>
              <w:t>pleut</w:t>
            </w:r>
            <w:proofErr w:type="spellEnd"/>
            <w:r>
              <w:rPr>
                <w:sz w:val="32"/>
              </w:rPr>
              <w:t xml:space="preserve"> pas.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Il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neige</w:t>
            </w:r>
            <w:proofErr w:type="spellEnd"/>
            <w:r>
              <w:rPr>
                <w:sz w:val="32"/>
              </w:rPr>
              <w:t>.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Il</w:t>
            </w:r>
            <w:proofErr w:type="spellEnd"/>
            <w:r>
              <w:rPr>
                <w:sz w:val="32"/>
              </w:rPr>
              <w:t xml:space="preserve"> ne </w:t>
            </w:r>
            <w:proofErr w:type="spellStart"/>
            <w:r>
              <w:rPr>
                <w:sz w:val="32"/>
              </w:rPr>
              <w:t>neige</w:t>
            </w:r>
            <w:proofErr w:type="spellEnd"/>
            <w:r>
              <w:rPr>
                <w:sz w:val="32"/>
              </w:rPr>
              <w:t xml:space="preserve"> pas.</w:t>
            </w:r>
          </w:p>
        </w:tc>
      </w:tr>
      <w:tr w:rsidR="00EA01FF" w:rsidTr="00B0649F"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28"/>
              </w:rPr>
            </w:pPr>
            <w:r w:rsidRPr="00FD5CCA">
              <w:rPr>
                <w:sz w:val="28"/>
              </w:rPr>
              <w:t>Het regent.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28"/>
              </w:rPr>
            </w:pPr>
            <w:r w:rsidRPr="00FD5CCA">
              <w:rPr>
                <w:sz w:val="28"/>
              </w:rPr>
              <w:t>Het regent niet.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28"/>
              </w:rPr>
            </w:pPr>
            <w:r w:rsidRPr="00FD5CCA">
              <w:rPr>
                <w:sz w:val="28"/>
              </w:rPr>
              <w:t>Het sneeuwt.</w:t>
            </w:r>
          </w:p>
        </w:tc>
        <w:tc>
          <w:tcPr>
            <w:tcW w:w="2303" w:type="dxa"/>
          </w:tcPr>
          <w:p w:rsidR="00EA01FF" w:rsidRPr="00FD5CCA" w:rsidRDefault="00EA01FF" w:rsidP="00B0649F">
            <w:pPr>
              <w:spacing w:before="120" w:after="120"/>
              <w:jc w:val="center"/>
              <w:rPr>
                <w:sz w:val="28"/>
              </w:rPr>
            </w:pPr>
            <w:r w:rsidRPr="00FD5CCA">
              <w:rPr>
                <w:sz w:val="28"/>
              </w:rPr>
              <w:t>Het sneeuwt niet.</w:t>
            </w:r>
          </w:p>
        </w:tc>
      </w:tr>
    </w:tbl>
    <w:p w:rsidR="00EA01FF" w:rsidRDefault="00EA01FF" w:rsidP="00EA01FF"/>
    <w:p w:rsidR="00EA01FF" w:rsidRDefault="00EA01FF" w:rsidP="00EA01FF"/>
    <w:p w:rsidR="00EA01FF" w:rsidRDefault="00EA01FF" w:rsidP="00EA01FF"/>
    <w:p w:rsidR="00EA01FF" w:rsidRDefault="00EA01FF" w:rsidP="00EA01FF">
      <w:r>
        <w:br w:type="page"/>
      </w:r>
      <w:bookmarkStart w:id="0" w:name="_GoBack"/>
      <w:bookmarkEnd w:id="0"/>
    </w:p>
    <w:p w:rsidR="00EA01FF" w:rsidRDefault="00EA01FF">
      <w:pPr>
        <w:sectPr w:rsidR="00EA01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01FF" w:rsidRPr="007B518E" w:rsidRDefault="00EA01FF" w:rsidP="00EA01FF">
      <w:pPr>
        <w:rPr>
          <w:b/>
          <w:sz w:val="32"/>
          <w:lang w:val="fr-BE"/>
        </w:rPr>
      </w:pPr>
      <w:r w:rsidRPr="007B518E">
        <w:rPr>
          <w:b/>
          <w:sz w:val="32"/>
          <w:lang w:val="fr-BE"/>
        </w:rPr>
        <w:lastRenderedPageBreak/>
        <w:t>Quel temps fait-il demain?</w:t>
      </w:r>
      <w:r w:rsidRPr="007B518E">
        <w:rPr>
          <w:noProof/>
          <w:lang w:val="fr-BE" w:eastAsia="nl-BE"/>
        </w:rPr>
        <w:t xml:space="preserve"> </w:t>
      </w:r>
    </w:p>
    <w:p w:rsidR="00EA01FF" w:rsidRPr="007B518E" w:rsidRDefault="00EA01FF" w:rsidP="00EA01FF">
      <w:pPr>
        <w:rPr>
          <w:lang w:val="fr-BE"/>
        </w:rPr>
      </w:pPr>
    </w:p>
    <w:tbl>
      <w:tblPr>
        <w:tblStyle w:val="Tabelraster"/>
        <w:tblW w:w="14459" w:type="dxa"/>
        <w:tblInd w:w="-176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  <w:gridCol w:w="2410"/>
        <w:gridCol w:w="2410"/>
      </w:tblGrid>
      <w:tr w:rsidR="00EA01FF" w:rsidTr="00850D06">
        <w:tc>
          <w:tcPr>
            <w:tcW w:w="9639" w:type="dxa"/>
            <w:gridSpan w:val="4"/>
          </w:tcPr>
          <w:p w:rsidR="00EA01FF" w:rsidRPr="007B518E" w:rsidRDefault="00EA01FF" w:rsidP="00850D06">
            <w:pPr>
              <w:spacing w:before="120" w:after="120"/>
              <w:jc w:val="center"/>
              <w:rPr>
                <w:b/>
                <w:noProof/>
                <w:sz w:val="32"/>
                <w:lang w:eastAsia="nl-BE"/>
              </w:rPr>
            </w:pPr>
            <w:r w:rsidRPr="007B518E">
              <w:rPr>
                <w:b/>
                <w:noProof/>
                <w:sz w:val="32"/>
                <w:lang w:eastAsia="nl-BE"/>
              </w:rPr>
              <w:t>Il va faire…</w:t>
            </w:r>
          </w:p>
        </w:tc>
        <w:tc>
          <w:tcPr>
            <w:tcW w:w="4820" w:type="dxa"/>
            <w:gridSpan w:val="2"/>
          </w:tcPr>
          <w:p w:rsidR="00EA01FF" w:rsidRPr="007B518E" w:rsidRDefault="00EA01FF" w:rsidP="00850D06">
            <w:pPr>
              <w:spacing w:before="120" w:after="120"/>
              <w:jc w:val="center"/>
              <w:rPr>
                <w:b/>
                <w:noProof/>
                <w:sz w:val="32"/>
                <w:lang w:eastAsia="nl-BE"/>
              </w:rPr>
            </w:pPr>
            <w:r w:rsidRPr="007B518E">
              <w:rPr>
                <w:b/>
                <w:noProof/>
                <w:sz w:val="32"/>
                <w:lang w:eastAsia="nl-BE"/>
              </w:rPr>
              <w:t>Il va…</w:t>
            </w:r>
          </w:p>
        </w:tc>
      </w:tr>
      <w:tr w:rsidR="00EA01FF" w:rsidTr="00850D06">
        <w:tc>
          <w:tcPr>
            <w:tcW w:w="2409" w:type="dxa"/>
          </w:tcPr>
          <w:p w:rsidR="00EA01FF" w:rsidRDefault="00EA01FF" w:rsidP="00850D06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340692A1" wp14:editId="7B33E754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120015</wp:posOffset>
                  </wp:positionV>
                  <wp:extent cx="1058333" cy="1139909"/>
                  <wp:effectExtent l="0" t="0" r="0" b="3175"/>
                  <wp:wrapNone/>
                  <wp:docPr id="22" name="irc_mi" descr="Afbeeldingsresultaat voor 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zon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33" cy="1139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A01FF" w:rsidRDefault="00EA01FF" w:rsidP="00850D06"/>
          <w:p w:rsidR="00EA01FF" w:rsidRDefault="00EA01FF" w:rsidP="00850D06"/>
          <w:p w:rsidR="00EA01FF" w:rsidRDefault="00EA01FF" w:rsidP="00850D06"/>
          <w:p w:rsidR="00EA01FF" w:rsidRDefault="00EA01FF" w:rsidP="00850D06"/>
          <w:p w:rsidR="00EA01FF" w:rsidRDefault="00EA01FF" w:rsidP="00850D06"/>
          <w:p w:rsidR="00EA01FF" w:rsidRDefault="00EA01FF" w:rsidP="00850D06"/>
          <w:p w:rsidR="00EA01FF" w:rsidRDefault="00EA01FF" w:rsidP="00850D06"/>
        </w:tc>
        <w:tc>
          <w:tcPr>
            <w:tcW w:w="2410" w:type="dxa"/>
          </w:tcPr>
          <w:p w:rsidR="00EA01FF" w:rsidRDefault="00EA01FF" w:rsidP="00850D06">
            <w:r>
              <w:rPr>
                <w:noProof/>
                <w:lang w:eastAsia="nl-BE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13E6E3D" wp14:editId="2317E338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339725</wp:posOffset>
                      </wp:positionV>
                      <wp:extent cx="1092003" cy="753533"/>
                      <wp:effectExtent l="0" t="0" r="0" b="8890"/>
                      <wp:wrapNone/>
                      <wp:docPr id="18" name="Groe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003" cy="753533"/>
                                <a:chOff x="0" y="0"/>
                                <a:chExt cx="1176867" cy="812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Afbeelding 16" descr="Afbeeldingsresultaat voor nuages gri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22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Afbeelding 16" descr="Afbeeldingsresultaat voor nuages gri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0134" y="127000"/>
                                  <a:ext cx="956733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Afbeelding 16" descr="Afbeeldingsresultaat voor nuages gri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84667" y="372533"/>
                                  <a:ext cx="778933" cy="4402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ep 18" o:spid="_x0000_s1026" style="position:absolute;margin-left:12.45pt;margin-top:26.75pt;width:86pt;height:59.35pt;z-index:251675648;mso-width-relative:margin;mso-height-relative:margin" coordsize="11768,8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i6RnXwMAABwNAAAOAAAAZHJzL2Uyb0RvYy54bWzsV21v0zAQ/o7Ef7Dy&#10;naVN36N1CDE2IfEyweC76ziJhWNbtttu/57HdtJ1GxIICQSCSE39due7557zOafPbzpJdtw6odU6&#10;G5+MMsIV05VQzTr7dH3xbJkR56mqqNSKr7Nb7rLnZ0+fnO5NyQvdallxS6BEuXJv1lnrvSnz3LGW&#10;d9SdaMMVJmttO+rRtU1eWbqH9k7mxWg0z/faVsZqxp3D6HmazM6i/rrmzL+va8c9kesMtvn4tvG9&#10;Ce/87JSWjaWmFaw3g/6EFR0VCpseVJ1TT8nWikeqOsGsdrr2J0x3ua5rwXj0Ad6MRw+8ubR6a6Iv&#10;TblvzAEmQPsAp59Wy97triwRFWKHSCnaIUbYlhuCPsDZm6bEmktrPpor2w80qRf8valtF/7hCbmJ&#10;sN4eYOU3njAMjkcrhGqSEYa5xWwym0wS7qxFcB6JsfbVIDhezJfzRRJcjovlKAYsH7bNg3UHY4xg&#10;JX49Smg9Qun7bIKU31qe9Uq6H9LRUftla54hoIZ6sRFS+NtIToQuGKV2V4Jd2dQ5Anw1AP6i3nAu&#10;Q86Q8TwjFXcMFL0bdZa7rfSUerLT2hK1pQ13pLHCBSDDHkFt2oQGEN5o9sURpV+2VDX8hTNIBAQi&#10;rM7vL4/dexZupDAXQsoQ1tDusYBFD0j3DTgToc8123Zc+ZShlkvAopVrhXEZsSXvNhyEs6+rMUKL&#10;08GDdMYK5RMtnGUfYC9spaXzlnvWhmYNm/pxMOAwER24szl450BVstm/1RUU063XMTV/lKrgamLc&#10;fLSaP2AcwLXOX3LdkdCAEzA0aqe7Ny6YDNOGJcFopQOU0RWpyH6drWbFLAoczXTC4xCUoltnoDie&#10;hEPLafVKVVHYUyFTGxtI1YcxONo34XdiAhp/TQoUQDqdOXdk/9dTILCGSZsyt+9cWB1PWWebzUtp&#10;yY6inF3EJ6Z0lBgWQfhaB8FvrQ7jVJqWJh3DedovjfTt5cGzIzPQCzmW1P6O9CxQDyfTjKBkjIvF&#10;ISeGmrKazRcoI7GkoJ5M/+fpryxVBQ7q/3l6v1T1qflP5impcRZ8DheKgEJ/91tO5+GuhoSdLIrD&#10;HW9I2MViuRoSdjodFViaquVQloeq+UcW1njTxBU8HpD950K44x/30T7+qDn7C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sjsviOAAAAAJAQAADwAAAGRycy9kb3ducmV2LnhtbEyP&#10;QU/DMAyF70j8h8hI3Fjajg5Wmk7TBJwmJDYkxM1rvLZak1RN1nb/Hu8EN9vv6fl7+WoyrRio942z&#10;CuJZBIJs6XRjKwVf+7eHZxA+oNXYOksKLuRhVdze5JhpN9pPGnahEhxifYYK6hC6TEpf1mTQz1xH&#10;lrWj6w0GXvtK6h5HDjetTKJoIQ02lj/U2NGmpvK0OxsF7yOO63n8OmxPx83lZ59+fG9jUur+blq/&#10;gAg0hT8zXPEZHQpmOriz1V60CpLHJTsVpPMUxFVfLvhw4OEpSUAWufzfoPgFAAD//wMAUEsDBAoA&#10;AAAAAAAAIQCo8v2GkBAAAJAQAAAUAAAAZHJzL21lZGlhL2ltYWdlMS5wbmeJUE5HDQoaCgAAAA1J&#10;SERSAAABKgAAAKkIAwAAAKu3gN8AAACQUExURdnZ2f///wAAAN7e3tzc3OHh4eXl5dfX18vLy+fn&#10;59LS0s7OzoqKitHR0aCgoI6OjpeXl2pqahgYGMbGxnJycjg4OIyMjGBgYCsrKzExMampqSIiIr+/&#10;v+3t7VJSUllZWXt7ex4eHkFBQbGxsUdHR3d3d7i4uA0NDfb29m1tbVtbW66urhISEpubm6SkpEpK&#10;SsO0+zcAAA+7SURBVHic7Z3rmpowEIaBJBwUBUREAZEFxbPe/901B1B0QUHB1cr3o09bd4O8yUyS&#10;ySTh+P9DK7FjOtrCPk7Gg+VSEJbL3c/Y8o1Aj+SOuKrjEVwdhZTUaqpw3navqWqgqno/kpEyff4l&#10;VkpnH/iWKxTLtTaBA5591qtQibE29MfX77C07ODQfabYreovb0C6ALYZxc/QegGqlby3b7+ENTKn&#10;1ctV4uDnEvzkuDEWgarpWJqmBkNjM7+qnsnIfBRX06im3tq6eB3sQawwDC3sU7L/P7ZjpUq5SmSf&#10;Tc4NZ8Ee+yQJgmtxUs909IVv7c60ht4DFdM0Km+RqVTLVvuxZ3Y7EsdxUkc2vUgP/HPDcBdy6XKH&#10;pzdfztTY5ABCgCsQJB9KphMcz7TUTvWXaRAV0E7tJlwcPCAq4tXrQKQoqLNVZ6e21S9R32Cf/vjA&#10;1k2kiLAI0oXw82Gs+aeKc6o2rcZQSevE3U6MfhcbRvH74A+l7TAx07F2xw4lI2lQ1iKSbhVb8Kie&#10;Yyct3VXFSm/UECouceRLe9tDqESVI2lrJG/Qv+F3peSHBCOWik3uphDqOknb+lGrtKxGUHHrxO76&#10;HaV0tQOxo7Gm5W4LygVJuce+VNLqCh6lyFrStLTysBpANVXTigcV6x1AZ05/1QZ55QbUpJdG/GB7&#10;unoUa1quU3bwUD+qmDUNw3vkhRB3mFDTOPwq12Pl2mbVCiiEFbF62ZRkUDeqKbORjfmohQAwoo3H&#10;uLSMFSvX9pRaOLFHoYjh1/8ClUfHhccIPeFKUJf67kl2lCXTcudPlZsjiPa0Ec/yDL5ZVDp57k7l&#10;njMRiHQ6IjNP5fZp5Y+kekwvq6RexiVGv3WiWtERwtwTn38BMyRFOUnBAe1Oayg3T+KB1kv0SlSA&#10;9r9qLTYCEa1sjZQ7pTUQwHpt7yzQ25ye9RpUHZd2vSXGm+VegA45+ritkmnPcv98uelcGk9ApfQf&#10;kH2woJX8KlTyjpp8XaSwEe6ZXZDhzy56slygKJy81VXDP1qT8Xg8seYkQuqYnKJgdkgv0RHWhcqk&#10;HUmtRiISZ74k3bkrP+PPAeLM/mUoKCPLOHgcUqKkDTePqkOetK6NEhPS2Nu45uOk8Px4uw4HBZyY&#10;dtbQgQ75Ga95VIj4Kbs+40uEaNfneo+Sggp3sC8wuUd7GBCRBYvsB4OA9iO3ZoS1oJoSUkYDfblI&#10;Oj/jwSpAID4Hqseb4OBJoiISIfqnqEieE9gXEeVZ06hIH2XXCymRRFzM4ZFWBaT+8YRJ8zq5ITPS&#10;D0qePjvHnp3it6wDFemqrOex5L5wTKzmgd9D/dS+aMTsVncDSQQrbX9ucSS5BlQeMfVOQwNE6tqH&#10;FU0QgH3ioWwHlYqYAYXrJ/G+IWoM1ZRU37b+2Vn6EsQEzWoVsQ2Z4QVyhYANwK6NxjRcPT+C9Twq&#10;MtINau/8zm+wJcOQKjUBY9u3foSd1qvaGJHHFkSOuVSeRtXFRc8ba1NYIjaMsVnlN4CoKAoSH6k+&#10;xaPzwdwJYXVUq6mCpK7pxVHsed0u6WY8hCounVQQlONeU2XnPA2wMOzm98JRJVQrbjtak8Z9qeVm&#10;qEVdIDaEq7GQQr5QjwZcJ72HUcFYLZpGJePdmR5LD7X6d5O4pY3hOoJVCtVUDsKrfJPlYOD+DHZX&#10;uFz7UKXTeVcBmbr3q9lzCVTdINOcfixb1Q+RZ8pE2GM5e9WYZ5KbfuwDV3ME/PWCkM4IL6My91CJ&#10;p1EvhqBtZYhnUdiHn1hAgCdUCurG+vo8/Vx419kJHydR/dUR3kbFBallzXTvXuIBkPtGimsePbkU&#10;8edC/WsbvIUKJRkaO//QBSWMCrewTrRO+kff+XAzZFHYuAwqJWlRlt6tYE5AlNLkCT9uZonlVRJp&#10;FFm6i2p1YO9rR5XX0yEyF6xpGb2PtkI6Vf+Z3kHFscnQpnKGBhUEMkurGz8Uanob0cyb9W1UrEmF&#10;8ePuRpRZkoEBPxkWDWscbqCasrXp/nN+WYxpFHLsffAAHprYkyxBISqKUrCf9jNAoisug8MHswJk&#10;yGAXoerRAGK/jt5L9Og4a//BowZEnLaZjyqmA4RuPS0Bcmt3GNVS1B8JknhcuMpDRVeJN1J97aDz&#10;4dNnkQwvnRxUEiG1/mCDqV+dcdKsLlEBEiJYfPYgu27R1I/oGtWKdO/GZxtM/SLZUPNrVCTwcPzr&#10;b/Z2AsRbgUtUxKW7XOuorgRlzGV0gWoakqBDS+qXxDl17BlU+9al54s6di6DarprLEnj00VmgloG&#10;FUHntL1fniAeGfgZVKRRtaRyRbIHJ9MTKjL367eocgUcDKd3QrUWhMFff6W3FRkuxCmqKZ7pGDXu&#10;ivq/ROaBWoqKxBqayyf7dAEfN6QUlUYS6f/6G72tgIGngSkq+vdWBSLTwHGKak42DP/1N3pbkb1R&#10;gwTVatJoQuenC2D/tExRYRc/alEVCbBZIBsruLg3bFEVKduqyLCqRVUo4qt2GV+ltqiKRHpAN+0B&#10;Q0FYt6iKRPI8rBTVRhD8drBQJDAjW9POKxCTF2bSf5os7J9SVDGdO7fKV4+EPVNU4hKPQdvAer4A&#10;2QTeTVGtsLOatH49Xwi7JxedQnv7dmWrUCRzaH6Ora+EJva0/x/q4gF6cEalkByYh7fp/9eiuzc9&#10;Puur2jhMvhSD5mSnqHSWpv7JeZvNCYMZnnIWJDxWcH8wvHYY+ks0ddY7oSLJoQ5JCN60zepaZA1C&#10;4FNU5KgEA9Es7Da+cCV6KoaWolrN6WgUmmS3Rw2Hav1XIlPlAUhRkXE7mdWwPXC1HWz2XwjGzKkz&#10;VKsQT2o65P/ZiVEtq4xEkqAHU1TUGBkedmJUGzo+CZCdWewUPoLKJ8ffpB8NCauguRMmPkwSSU+f&#10;pqgUyib9jLUrv6adI58uRFrOnk9RkYF65igftmd38OQWt/9DiJjfkU9RrbD9WdmgHnLosQmG3LLq&#10;ko3F3RMqJFwvLAOZnq69q3S8z/8oRHaHnM6l4EhM7xcUUV22i12sizsfVMjxtiCEv3/KO+6+3QDp&#10;IHN8PpyJW1m57QeCb48eU5eeOcic50j4pf/tppYjRip7/CznCZVP/fsGsSHTns+i2meG6q1SiZTU&#10;5bHiHPbyx7ZRXYluAbxsUxiV3y4+XAtIdg4pnpsIwrBFlRUy6Zkcvw5f5wbYJFtUGbGY3dK8JsVz&#10;eKygtahOAjI9fSvMudiGrHHpLapEEOn05K113hH1LaqzAIrYOfVxDqjWAM8CIGIn3xkFNyy2bp0J&#10;oOR2hF1+kyKocJNbfDsqKHb6yTGxWvFtgdzx2482AUiKDXaM4m5x6yJVzvjmLGyIOUXpjbOCAW+A&#10;wqhGgjCW/vorv1wQAlEB3WiUvTb95oU/GBVZL/2S7aUQdCSJkySpY3pRP8hcWf9jJEfk3ET1PZuW&#10;QdeY0DvXrfFP9kj0ga/LaMQSg26iInu2viFhXewEQo6shdMTEQdn+K/3UJFl+C/w69IvUOOjoUUd&#10;ka0ME9u6d5ciR3bXfMNeeDN29lqwGK6Hi0DbO7Hc4cDpxER6ltC960w5npxM8dlHDZcTHhgk15KJ&#10;vy5IgXNsf/euqubo7Uaz7z63g575ch30zEFF75/97oUIkm72c2ugnqIiR+ztv8ACC0Ub1b1LX1kq&#10;2gAb6hcv2sAOObX5nqdiqPSvGYXmih5Af/vG1xMqcfAVQ6sC0bTq8D4ploxNjk791mP2AMlEWN6O&#10;KWRQkWY1+U5UUCYpitsSpJKNI6Nv7QRhJxQyN2WUQMWTSdEXpp5BiVwzMLvf+2VQka0js69DBWQS&#10;APVv3Uv9GxXd5aZ9QSwmK0CTE8YlSZ1QKSQQH3+VuxIduuReltR5mze9PfmL3BXk6LV2m9KkMgfz&#10;klnzvKmbpt9OoEuXku1yHv0KFXVX4Xeggmzn49W1kuVRTUnu/7zGe1neVsijTcr9nUNVEhWvkIGr&#10;3/3fWQFJpQs2s7sRqmJUvEi6wbH5plns8LELuq+EgMZW3UtNZgpR8XT36XtuyJW6keqPnr1CD3V0&#10;tlA6LN/z5aPip3TPVvDiC7RLCMb0prPj9on9rxB0NQYqrOalclHxK5plZHlvN3AHJr1uUDhGD5qh&#10;iOLkGlvXeQBU3qV37MbJ4fvtyBX3rElYeqfq/aoQAVNNLjq2KjupQlS8Sct0danE94Gy9Lqb2kA3&#10;YM1iMoxh+cdCAE3NHzBQ86i6kypGxU/ZovVEg/fMUASz3UbtPomgvERzmCyjT4ItVMS7fguISmcb&#10;hOniu/2Ij7qFiuc7zC8Iw7j4amqIoLdgP/VCxyZK5xvr52okcwjlWiMg/9/z+sPzdez+vsIspjQq&#10;frVNvtB85HG/LzzHzV/y1DBJvVm+NJVN9DIZP25oq4dYltjN60yQkyQ5dlTjOD795G6ugudA3bjN&#10;e3VIbjAXrPXe4xRFIWv9SBTx36RYX59r67UpyrBDKtGeCVkNrOPGGA4Xi8VwbWzmk5+LTwXfkYpe&#10;sw5UWJ59ftoytAN1NBqpgR1matXwePLNXxe8YeubBq5Kc5S66luyjH33xivWhYrn0f5Y/HUG/p4k&#10;w5NA18u2ybHAZRLiXU17++Fxkv8Nd5O5rXro4f6uKiosGNm7vG9inK7AIbP0F+1+RvR2YvfC60w5&#10;2eurhj+3xmN3PLHms7Xa92RJedY3VUZFv413wN8lnLiuOwn9tXows5WFiEG+ZPsz2gpC+WWDulUK&#10;FdVqtZpOp/jPX5+QF5i8IH4KyXKlYP8RqQqoboi4/1nToACkvUyVEG+9qgUVPauv4c3iYkTd973c&#10;1gZVCypeJP3SsUEbBBKdGCzvbFhoVPWg4gF5kbnc1JgBRXTyENYxknxYNaHiRRKXX24bmQ2KXTYW&#10;/kPjI6oLFS/SGbZaJnJTTajHVg3mdY26H1VtqPgpPVt77tU7GAVQZ7NN7a/GCCfVh4plaQlC0KkP&#10;liglwfDNnV1Vr1CdqHh27IWrcbXAAshU2fxu/kxErjbVioqfsiDlvP/sIhTZoJ5uk504fzbqvFC9&#10;qHheDunrjfWe8sQoC4ldjRUkuG8Cqn5UPH9g8dOlEXMPHS0KEZD1JGAt+IVb+V+v+lHx073L3nMe&#10;mLDaCicEiDM1PwliDgz5XVoUUQOoMCwnDSeHQSSJ9xdWWGtSkNlfnxYZrH7BKRp/pUZQYZnrU0Aw&#10;DLYmWUEp8vRkox6QzEjdnEPic7VM0v1r1RQqnlf2/onWIJwF+7hLN3ZeipN65lZf+OE57Lubq9w7&#10;GV6q5lBhQed6YcW314tgpOm6rmlqMDRm4Vi4lL19v/bE1CgqIk+zXaGUln7gvMGgvFCNoyILK9Ih&#10;8K2fYkguts9D/esGNesFqJhWqOsd1OEmnLi75RK3od3POPSNQI/kjvjmkJj+AQ1nEzdz12JtAAAA&#10;AElFTkSuQmCCUEsBAi0AFAAGAAgAAAAhALGCZ7YKAQAAEwIAABMAAAAAAAAAAAAAAAAAAAAAAFtD&#10;b250ZW50X1R5cGVzXS54bWxQSwECLQAUAAYACAAAACEAOP0h/9YAAACUAQAACwAAAAAAAAAAAAAA&#10;AAA7AQAAX3JlbHMvLnJlbHNQSwECLQAUAAYACAAAACEABIukZ18DAAAcDQAADgAAAAAAAAAAAAAA&#10;AAA6AgAAZHJzL2Uyb0RvYy54bWxQSwECLQAUAAYACAAAACEAqiYOvrwAAAAhAQAAGQAAAAAAAAAA&#10;AAAAAADFBQAAZHJzL19yZWxzL2Uyb0RvYy54bWwucmVsc1BLAQItABQABgAIAAAAIQCyOy+I4AAA&#10;AAkBAAAPAAAAAAAAAAAAAAAAALgGAABkcnMvZG93bnJldi54bWxQSwECLQAKAAAAAAAAACEAqPL9&#10;hpAQAACQEAAAFAAAAAAAAAAAAAAAAADFBwAAZHJzL21lZGlhL2ltYWdlMS5wbmdQSwUGAAAAAAYA&#10;BgB8AQAAhx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6" o:spid="_x0000_s1027" type="#_x0000_t75" alt="Afbeeldingsresultaat voor nuages gris" style="position:absolute;width:109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l10fDAAAA2wAAAA8AAABkcnMvZG93bnJldi54bWxEj0GLwjAQhe+C/yGMsDeb6kHWahQVBPeg&#10;oO5hj0MzNsVmUpOo9d+bhYW9zfDevO/NfNnZRjzIh9qxglGWgyAuna65UvB93g4/QYSIrLFxTApe&#10;FGC56PfmWGj35CM9TrESKYRDgQpMjG0hZSgNWQyZa4mTdnHeYkyrr6T2+EzhtpHjPJ9IizUngsGW&#10;NobK6+luE3dNk9fG3FbTzh93P/v96PDlGqU+Bt1qBiJSF//Nf9c7nepP4feXNIB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aXXR8MAAADbAAAADwAAAAAAAAAAAAAAAACf&#10;AgAAZHJzL2Rvd25yZXYueG1sUEsFBgAAAAAEAAQA9wAAAI8DAAAAAA==&#10;">
                        <v:imagedata r:id="rId17" o:title="Afbeeldingsresultaat voor nuages gris"/>
                        <v:path arrowok="t"/>
                      </v:shape>
                      <v:shape id="Afbeelding 16" o:spid="_x0000_s1028" type="#_x0000_t75" alt="Afbeeldingsresultaat voor nuages gris" style="position:absolute;left:2201;top:1270;width:956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9rgW+AAAA2wAAAA8AAABkcnMvZG93bnJldi54bWxET02LwjAQvQv+hzCCN0314K7VKCKIHrUr&#10;4nFoxrbaTEqSav33m4Pg8fG+l+vO1OJJzleWFUzGCQji3OqKCwXnv93oF4QPyBpry6TgTR7Wq35v&#10;iam2Lz7RMwuFiCHsU1RQhtCkUvq8JIN+bBviyN2sMxgidIXUDl8x3NRymiQzabDi2FBiQ9uS8kfW&#10;GgV51+6y+Y87OVlc8XLb34/v/V2p4aDbLEAE6sJX/HEftIJpXB+/xB8gV/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29rgW+AAAA2wAAAA8AAAAAAAAAAAAAAAAAnwIAAGRy&#10;cy9kb3ducmV2LnhtbFBLBQYAAAAABAAEAPcAAACKAwAAAAA=&#10;">
                        <v:imagedata r:id="rId17" o:title="Afbeeldingsresultaat voor nuages gris" chromakey="white"/>
                        <v:path arrowok="t"/>
                      </v:shape>
                      <v:shape id="Afbeelding 16" o:spid="_x0000_s1029" type="#_x0000_t75" alt="Afbeeldingsresultaat voor nuages gris" style="position:absolute;left:846;top:3725;width:7790;height:4403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rNAvCAAAA2wAAAA8AAABkcnMvZG93bnJldi54bWxEj8FqwzAQRO+B/oPYQm+JbB9KcKIEE2gJ&#10;oZc6+YBF2tgm1sqVVNvN11eFQo7DzLxhtvvZ9mIkHzrHCvJVBoJYO9Nxo+ByfluuQYSIbLB3TAp+&#10;KMB+97TYYmncxJ801rERCcKhRAVtjEMpZdAtWQwrNxAn7+q8xZikb6TxOCW47WWRZa/SYsdpocWB&#10;Di3pW/1tFZzuVZjCvfJj7Wd7rb60HN8/lHp5nqsNiEhzfIT/20ejoMjh70v6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6zQLwgAAANsAAAAPAAAAAAAAAAAAAAAAAJ8C&#10;AABkcnMvZG93bnJldi54bWxQSwUGAAAAAAQABAD3AAAAjgMAAAAA&#10;">
                        <v:imagedata r:id="rId17" o:title="Afbeeldingsresultaat voor nuages gris" chromakey="white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410" w:type="dxa"/>
          </w:tcPr>
          <w:p w:rsidR="00EA01FF" w:rsidRDefault="00EA01FF" w:rsidP="00850D06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667492A4" wp14:editId="212A795E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120650</wp:posOffset>
                  </wp:positionV>
                  <wp:extent cx="925460" cy="1100667"/>
                  <wp:effectExtent l="0" t="0" r="8255" b="4445"/>
                  <wp:wrapNone/>
                  <wp:docPr id="23" name="irc_mi" descr="Afbeeldingsresultaat voor calo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calo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394" r="48933" b="97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60" cy="110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EA01FF" w:rsidRDefault="00EA01FF" w:rsidP="00850D06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757ED22D" wp14:editId="1D52100C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150495</wp:posOffset>
                  </wp:positionV>
                  <wp:extent cx="833577" cy="1088813"/>
                  <wp:effectExtent l="0" t="0" r="5080" b="0"/>
                  <wp:wrapNone/>
                  <wp:docPr id="24" name="irc_mi" descr="Afbeeldingsresultaat voor ca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calo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045" t="7761" r="4592" b="99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577" cy="1088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EA01FF" w:rsidRDefault="00EA01FF" w:rsidP="00850D06">
            <w:pPr>
              <w:rPr>
                <w:noProof/>
                <w:lang w:eastAsia="nl-BE"/>
              </w:rPr>
            </w:pPr>
            <w:r w:rsidRPr="002B679F">
              <w:rPr>
                <w:noProof/>
                <w:lang w:eastAsia="nl-BE"/>
              </w:rPr>
              <w:drawing>
                <wp:anchor distT="0" distB="0" distL="114300" distR="114300" simplePos="0" relativeHeight="251676672" behindDoc="0" locked="0" layoutInCell="1" allowOverlap="1" wp14:anchorId="703E4E09" wp14:editId="21449985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277477</wp:posOffset>
                  </wp:positionV>
                  <wp:extent cx="1341120" cy="932198"/>
                  <wp:effectExtent l="0" t="0" r="0" b="1270"/>
                  <wp:wrapNone/>
                  <wp:docPr id="25" name="irc_mi" descr="Afbeeldingsresultaat voor rege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regen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1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932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:rsidR="00EA01FF" w:rsidRDefault="00EA01FF" w:rsidP="00850D06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77696" behindDoc="0" locked="0" layoutInCell="1" allowOverlap="1" wp14:anchorId="5FC24CAB" wp14:editId="3C0435A8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140074</wp:posOffset>
                  </wp:positionV>
                  <wp:extent cx="1466150" cy="1074420"/>
                  <wp:effectExtent l="0" t="0" r="0" b="0"/>
                  <wp:wrapNone/>
                  <wp:docPr id="26" name="irc_mi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15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01FF" w:rsidRPr="00FD5CCA" w:rsidTr="00850D06">
        <w:tc>
          <w:tcPr>
            <w:tcW w:w="2409" w:type="dxa"/>
          </w:tcPr>
          <w:p w:rsidR="00EA01FF" w:rsidRPr="007B518E" w:rsidRDefault="00EA01FF" w:rsidP="00850D0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518E">
              <w:rPr>
                <w:sz w:val="28"/>
                <w:szCs w:val="28"/>
              </w:rPr>
              <w:t>mooi</w:t>
            </w:r>
          </w:p>
        </w:tc>
        <w:tc>
          <w:tcPr>
            <w:tcW w:w="2410" w:type="dxa"/>
          </w:tcPr>
          <w:p w:rsidR="00EA01FF" w:rsidRPr="007B518E" w:rsidRDefault="00EA01FF" w:rsidP="00850D0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518E">
              <w:rPr>
                <w:sz w:val="28"/>
                <w:szCs w:val="28"/>
              </w:rPr>
              <w:t>slecht</w:t>
            </w:r>
          </w:p>
        </w:tc>
        <w:tc>
          <w:tcPr>
            <w:tcW w:w="2410" w:type="dxa"/>
          </w:tcPr>
          <w:p w:rsidR="00EA01FF" w:rsidRPr="007B518E" w:rsidRDefault="00EA01FF" w:rsidP="00850D0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518E">
              <w:rPr>
                <w:sz w:val="28"/>
                <w:szCs w:val="28"/>
              </w:rPr>
              <w:t>warm</w:t>
            </w:r>
          </w:p>
        </w:tc>
        <w:tc>
          <w:tcPr>
            <w:tcW w:w="2410" w:type="dxa"/>
          </w:tcPr>
          <w:p w:rsidR="00EA01FF" w:rsidRPr="007B518E" w:rsidRDefault="00EA01FF" w:rsidP="00850D0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7B518E">
              <w:rPr>
                <w:sz w:val="28"/>
                <w:szCs w:val="28"/>
              </w:rPr>
              <w:t>koud</w:t>
            </w:r>
          </w:p>
        </w:tc>
        <w:tc>
          <w:tcPr>
            <w:tcW w:w="2410" w:type="dxa"/>
          </w:tcPr>
          <w:p w:rsidR="00EA01FF" w:rsidRPr="00FD5CCA" w:rsidRDefault="00EA01FF" w:rsidP="00850D0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regenen</w:t>
            </w:r>
          </w:p>
        </w:tc>
        <w:tc>
          <w:tcPr>
            <w:tcW w:w="2410" w:type="dxa"/>
          </w:tcPr>
          <w:p w:rsidR="00EA01FF" w:rsidRPr="00FD5CCA" w:rsidRDefault="00EA01FF" w:rsidP="00850D06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</w:rPr>
              <w:t>sneeuwen</w:t>
            </w:r>
          </w:p>
        </w:tc>
      </w:tr>
      <w:tr w:rsidR="00EA01FF" w:rsidRPr="00FD5CCA" w:rsidTr="00850D06">
        <w:tc>
          <w:tcPr>
            <w:tcW w:w="2409" w:type="dxa"/>
          </w:tcPr>
          <w:p w:rsidR="00EA01FF" w:rsidRPr="00D73BF5" w:rsidRDefault="00EA01FF" w:rsidP="00850D06">
            <w:pPr>
              <w:spacing w:before="120" w:after="120"/>
              <w:jc w:val="center"/>
              <w:rPr>
                <w:b/>
                <w:sz w:val="28"/>
              </w:rPr>
            </w:pPr>
            <w:r w:rsidRPr="00D73BF5">
              <w:rPr>
                <w:b/>
                <w:sz w:val="28"/>
              </w:rPr>
              <w:t>beau</w:t>
            </w:r>
          </w:p>
        </w:tc>
        <w:tc>
          <w:tcPr>
            <w:tcW w:w="2410" w:type="dxa"/>
          </w:tcPr>
          <w:p w:rsidR="00EA01FF" w:rsidRPr="00D73BF5" w:rsidRDefault="00EA01FF" w:rsidP="00850D0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D73BF5">
              <w:rPr>
                <w:b/>
                <w:sz w:val="28"/>
              </w:rPr>
              <w:t>mauvais</w:t>
            </w:r>
            <w:proofErr w:type="spellEnd"/>
          </w:p>
        </w:tc>
        <w:tc>
          <w:tcPr>
            <w:tcW w:w="2410" w:type="dxa"/>
          </w:tcPr>
          <w:p w:rsidR="00EA01FF" w:rsidRPr="00D73BF5" w:rsidRDefault="00EA01FF" w:rsidP="00850D0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D73BF5">
              <w:rPr>
                <w:b/>
                <w:sz w:val="28"/>
              </w:rPr>
              <w:t>chaud</w:t>
            </w:r>
            <w:proofErr w:type="spellEnd"/>
          </w:p>
        </w:tc>
        <w:tc>
          <w:tcPr>
            <w:tcW w:w="2410" w:type="dxa"/>
          </w:tcPr>
          <w:p w:rsidR="00EA01FF" w:rsidRPr="00D73BF5" w:rsidRDefault="00EA01FF" w:rsidP="00850D0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D73BF5">
              <w:rPr>
                <w:b/>
                <w:sz w:val="28"/>
              </w:rPr>
              <w:t>froid</w:t>
            </w:r>
            <w:proofErr w:type="spellEnd"/>
          </w:p>
        </w:tc>
        <w:tc>
          <w:tcPr>
            <w:tcW w:w="2410" w:type="dxa"/>
          </w:tcPr>
          <w:p w:rsidR="00EA01FF" w:rsidRPr="00FD5CCA" w:rsidRDefault="00EA01FF" w:rsidP="00850D06">
            <w:pPr>
              <w:spacing w:before="120" w:after="120"/>
              <w:jc w:val="center"/>
              <w:rPr>
                <w:sz w:val="28"/>
              </w:rPr>
            </w:pPr>
            <w:proofErr w:type="spellStart"/>
            <w:r w:rsidRPr="007B518E">
              <w:rPr>
                <w:b/>
                <w:sz w:val="28"/>
              </w:rPr>
              <w:t>pleuvoir</w:t>
            </w:r>
            <w:proofErr w:type="spellEnd"/>
          </w:p>
        </w:tc>
        <w:tc>
          <w:tcPr>
            <w:tcW w:w="2410" w:type="dxa"/>
          </w:tcPr>
          <w:p w:rsidR="00EA01FF" w:rsidRPr="007B518E" w:rsidRDefault="00EA01FF" w:rsidP="00850D06">
            <w:pPr>
              <w:spacing w:before="120" w:after="120"/>
              <w:jc w:val="center"/>
              <w:rPr>
                <w:b/>
                <w:sz w:val="28"/>
              </w:rPr>
            </w:pPr>
            <w:proofErr w:type="spellStart"/>
            <w:r w:rsidRPr="007B518E">
              <w:rPr>
                <w:b/>
                <w:sz w:val="28"/>
              </w:rPr>
              <w:t>neiger</w:t>
            </w:r>
            <w:proofErr w:type="spellEnd"/>
          </w:p>
        </w:tc>
      </w:tr>
    </w:tbl>
    <w:p w:rsidR="00EA01FF" w:rsidRDefault="00EA01FF" w:rsidP="00EA01FF"/>
    <w:p w:rsidR="00FF583E" w:rsidRDefault="00EA01FF"/>
    <w:sectPr w:rsidR="00FF583E" w:rsidSect="00EA01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FF"/>
    <w:rsid w:val="001467EF"/>
    <w:rsid w:val="00BD7CFC"/>
    <w:rsid w:val="00EA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01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01F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be/url?sa=i&amp;rct=j&amp;q=&amp;esrc=s&amp;source=images&amp;cd=&amp;cad=rja&amp;uact=8&amp;ved=2ahUKEwiA95mo58HcAhVRyRoKHQVpB8kQjRx6BAgBEAU&amp;url=https://www.veiligwinkel.nl/pictogrammen/verbodstekens&amp;psig=AOvVaw2FbCppBKo2BA1cI3OZktTs&amp;ust=15328676999888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be/url?sa=i&amp;rct=j&amp;q=&amp;esrc=s&amp;source=images&amp;cd=&amp;cad=rja&amp;uact=8&amp;ved=2ahUKEwj1gtLU5sHcAhUGvxoKHfQGDWoQjRx6BAgBEAU&amp;url=https://publicdomainvectors.org/fr/gratuitement-des-vecteurs/Image-de-nuage-gris/66546.html&amp;psig=AOvVaw0cflYf90Nmi3whFzlFPm14&amp;ust=1532867512855220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be/url?sa=i&amp;rct=j&amp;q=&amp;esrc=s&amp;source=images&amp;cd=&amp;cad=rja&amp;uact=8&amp;ved=2ahUKEwjEpe7u5MHcAhUR0xoKHZajAmEQjRx6BAgBEAU&amp;url=https://www.schoolplaten.com/afbeelding-regen-i9945.html&amp;psig=AOvVaw0lOKpu4LCGDkq2WSII9wGM&amp;ust=1532866595233082" TargetMode="External"/><Relationship Id="rId5" Type="http://schemas.openxmlformats.org/officeDocument/2006/relationships/hyperlink" Target="https://www.google.be/url?sa=i&amp;rct=j&amp;q=&amp;esrc=s&amp;source=images&amp;cd=&amp;cad=rja&amp;uact=8&amp;ved=2ahUKEwjJhf-P48HcAhVG3RoKHdF5DQsQjRx6BAgBEAU&amp;url=https://www.klascement.net/beeld/14194/weericonen-voor-weerkaart-zon-of-zonnig/&amp;psig=AOvVaw25Ubjjnptdy8Sq3u4_iFoz&amp;ust=1532866571666097" TargetMode="External"/><Relationship Id="rId15" Type="http://schemas.openxmlformats.org/officeDocument/2006/relationships/hyperlink" Target="http://www.google.be/url?sa=i&amp;rct=j&amp;q=&amp;esrc=s&amp;source=images&amp;cd=&amp;cad=rja&amp;uact=8&amp;ved=&amp;url=http://www.nieuwsregio.nl/nieuws/weer_vorst_houdt_aan&amp;psig=AOvVaw0lOKpu4LCGDkq2WSII9wGM&amp;ust=1532866595233082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be/url?sa=i&amp;rct=j&amp;q=&amp;esrc=s&amp;source=images&amp;cd=&amp;cad=rja&amp;uact=8&amp;ved=2ahUKEwjsnsHw4sHcAhUNz4UKHYP0CYMQjRx6BAgBEAU&amp;url=https://tuaireacondicionado.net/aire-acondicionado-con-frio-y-calor/&amp;psig=AOvVaw3_gDDIRwneXHMzLxZXto3d&amp;ust=153286650809869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2022-01-27T19:54:00Z</dcterms:created>
  <dcterms:modified xsi:type="dcterms:W3CDTF">2022-01-27T19:55:00Z</dcterms:modified>
</cp:coreProperties>
</file>